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Мережа</w:t>
      </w: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закладів позашкільної освіти</w:t>
      </w:r>
    </w:p>
    <w:p w:rsidR="00AE3692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Літинської  селищної територіальної гром</w:t>
      </w:r>
      <w:r>
        <w:rPr>
          <w:b/>
          <w:sz w:val="28"/>
          <w:szCs w:val="28"/>
          <w:lang w:val="uk-UA"/>
        </w:rPr>
        <w:t>ади на  2024/2025 н.р.</w:t>
      </w: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X="250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993"/>
        <w:gridCol w:w="2237"/>
        <w:gridCol w:w="1311"/>
        <w:gridCol w:w="1382"/>
      </w:tblGrid>
      <w:tr w:rsidR="00AE3692" w:rsidRPr="00C22917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     </w:t>
            </w:r>
            <w:r w:rsidRPr="00C22917">
              <w:rPr>
                <w:b/>
                <w:i/>
                <w:sz w:val="28"/>
                <w:szCs w:val="28"/>
              </w:rPr>
              <w:t xml:space="preserve">Назва </w:t>
            </w:r>
            <w:r>
              <w:rPr>
                <w:b/>
                <w:i/>
                <w:sz w:val="28"/>
                <w:szCs w:val="28"/>
                <w:lang w:val="uk-UA"/>
              </w:rPr>
              <w:t>ЗПО (відділи, гуртки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К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ількі</w:t>
            </w:r>
            <w:r w:rsidRPr="00C22917">
              <w:rPr>
                <w:b/>
                <w:i/>
                <w:sz w:val="28"/>
                <w:szCs w:val="28"/>
              </w:rPr>
              <w:t>сть</w:t>
            </w:r>
          </w:p>
          <w:p w:rsidR="00AE3692" w:rsidRPr="00C22917" w:rsidRDefault="00AE3692" w:rsidP="006D47EA">
            <w:pPr>
              <w:rPr>
                <w:b/>
                <w:i/>
                <w:sz w:val="28"/>
                <w:szCs w:val="28"/>
                <w:lang w:val="uk-UA"/>
              </w:rPr>
            </w:pPr>
            <w:r w:rsidRPr="00C22917">
              <w:rPr>
                <w:b/>
                <w:i/>
                <w:sz w:val="28"/>
                <w:szCs w:val="28"/>
                <w:lang w:val="uk-UA"/>
              </w:rPr>
              <w:t>груп/класів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К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ількі</w:t>
            </w:r>
            <w:r w:rsidRPr="00C22917">
              <w:rPr>
                <w:b/>
                <w:i/>
                <w:sz w:val="28"/>
                <w:szCs w:val="28"/>
              </w:rPr>
              <w:t>сть</w:t>
            </w:r>
          </w:p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дітей</w:t>
            </w:r>
          </w:p>
        </w:tc>
      </w:tr>
      <w:tr w:rsidR="00AE3692" w:rsidRPr="00C22917" w:rsidTr="006D47EA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323FF2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A15FBC" w:rsidRDefault="00AE3692" w:rsidP="006D47EA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b/>
                <w:sz w:val="28"/>
                <w:szCs w:val="28"/>
              </w:rPr>
            </w:pPr>
            <w:bookmarkStart w:id="0" w:name="_Hlk66975133"/>
            <w:r w:rsidRPr="007658DC">
              <w:rPr>
                <w:sz w:val="28"/>
                <w:szCs w:val="28"/>
              </w:rPr>
              <w:t>Комунальний заклад</w:t>
            </w:r>
            <w:r w:rsidRPr="00A15FBC">
              <w:rPr>
                <w:b/>
                <w:sz w:val="28"/>
                <w:szCs w:val="28"/>
              </w:rPr>
              <w:t xml:space="preserve"> «Літинський центр дитячої та юнацької творчості»</w:t>
            </w:r>
            <w:bookmarkEnd w:id="0"/>
            <w:r w:rsidRPr="00A15FB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</w:p>
        </w:tc>
      </w:tr>
      <w:tr w:rsidR="00AE3692" w:rsidRPr="00C22917" w:rsidTr="006D47EA">
        <w:trPr>
          <w:trHeight w:val="32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Художньо-естетичний</w:t>
            </w:r>
            <w:r>
              <w:rPr>
                <w:sz w:val="28"/>
                <w:szCs w:val="28"/>
                <w:lang w:val="uk-UA"/>
              </w:rPr>
              <w:t xml:space="preserve">          (7 гуртків)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9348B0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238</w:t>
            </w:r>
          </w:p>
        </w:tc>
      </w:tr>
      <w:tr w:rsidR="00AE3692" w:rsidRPr="00C22917" w:rsidTr="006D47EA">
        <w:trPr>
          <w:trHeight w:val="35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Еколого-натуралістичний</w:t>
            </w:r>
            <w:r>
              <w:rPr>
                <w:sz w:val="28"/>
                <w:szCs w:val="28"/>
                <w:lang w:val="uk-UA"/>
              </w:rPr>
              <w:t xml:space="preserve">    (1 гурток)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9348B0">
              <w:rPr>
                <w:sz w:val="28"/>
                <w:szCs w:val="28"/>
                <w:lang w:val="uk-UA"/>
              </w:rPr>
              <w:t xml:space="preserve">2 гр.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30</w:t>
            </w:r>
          </w:p>
        </w:tc>
      </w:tr>
      <w:tr w:rsidR="00AE3692" w:rsidRPr="00C22917" w:rsidTr="006D47EA">
        <w:trPr>
          <w:trHeight w:val="42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tabs>
                <w:tab w:val="left" w:pos="3315"/>
              </w:tabs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Науково-технічний</w:t>
            </w:r>
            <w:r>
              <w:rPr>
                <w:sz w:val="28"/>
                <w:szCs w:val="28"/>
                <w:lang w:val="uk-UA"/>
              </w:rPr>
              <w:tab/>
              <w:t xml:space="preserve"> (2 гуртки)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9348B0">
              <w:rPr>
                <w:sz w:val="28"/>
                <w:szCs w:val="28"/>
                <w:lang w:val="uk-UA"/>
              </w:rPr>
              <w:t xml:space="preserve">3 гр.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37</w:t>
            </w:r>
          </w:p>
        </w:tc>
      </w:tr>
      <w:tr w:rsidR="00AE3692" w:rsidRPr="00C22917" w:rsidTr="006D47EA">
        <w:trPr>
          <w:trHeight w:val="40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Фізкультурно-спортивний</w:t>
            </w:r>
            <w:r>
              <w:rPr>
                <w:sz w:val="28"/>
                <w:szCs w:val="28"/>
                <w:lang w:val="uk-UA"/>
              </w:rPr>
              <w:t xml:space="preserve">   (3 гуртки)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9348B0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65</w:t>
            </w:r>
          </w:p>
        </w:tc>
      </w:tr>
      <w:tr w:rsidR="00AE3692" w:rsidRPr="00C22917" w:rsidTr="006D47EA">
        <w:trPr>
          <w:trHeight w:val="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tabs>
                <w:tab w:val="left" w:pos="34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C22917">
              <w:rPr>
                <w:sz w:val="28"/>
                <w:szCs w:val="28"/>
                <w:lang w:val="uk-UA"/>
              </w:rPr>
              <w:t>уманітарний</w:t>
            </w:r>
            <w:r>
              <w:rPr>
                <w:sz w:val="28"/>
                <w:szCs w:val="28"/>
                <w:lang w:val="uk-UA"/>
              </w:rPr>
              <w:t xml:space="preserve">                        (1 гурток)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9348B0">
              <w:rPr>
                <w:sz w:val="28"/>
                <w:szCs w:val="28"/>
                <w:lang w:val="uk-UA"/>
              </w:rPr>
              <w:t xml:space="preserve">1 гр.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10</w:t>
            </w:r>
          </w:p>
        </w:tc>
      </w:tr>
      <w:tr w:rsidR="00AE3692" w:rsidRPr="00C22917" w:rsidTr="006D47EA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 w:rsidRPr="00C22917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29</w:t>
            </w:r>
            <w:r w:rsidRPr="009348B0">
              <w:rPr>
                <w:b/>
                <w:sz w:val="28"/>
                <w:szCs w:val="28"/>
                <w:lang w:val="uk-UA"/>
              </w:rPr>
              <w:t xml:space="preserve"> груп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</w:t>
            </w:r>
            <w:r w:rsidRPr="00A7769F">
              <w:rPr>
                <w:b/>
                <w:sz w:val="28"/>
                <w:szCs w:val="28"/>
                <w:lang w:val="uk-UA"/>
              </w:rPr>
              <w:t>380</w:t>
            </w:r>
          </w:p>
        </w:tc>
      </w:tr>
      <w:tr w:rsidR="00AE3692" w:rsidRPr="00C22917" w:rsidTr="006D47EA">
        <w:trPr>
          <w:trHeight w:val="7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  <w:r w:rsidRPr="00C22917">
              <w:rPr>
                <w:sz w:val="28"/>
                <w:szCs w:val="28"/>
              </w:rPr>
              <w:t>2.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C22917">
              <w:rPr>
                <w:sz w:val="28"/>
                <w:szCs w:val="28"/>
              </w:rPr>
              <w:t xml:space="preserve"> </w:t>
            </w:r>
            <w:bookmarkStart w:id="1" w:name="_Hlk66975482"/>
            <w:r w:rsidRPr="00312D49">
              <w:rPr>
                <w:b/>
                <w:sz w:val="28"/>
                <w:szCs w:val="28"/>
              </w:rPr>
              <w:t xml:space="preserve"> </w:t>
            </w:r>
            <w:r w:rsidRPr="007658DC">
              <w:rPr>
                <w:sz w:val="28"/>
                <w:szCs w:val="28"/>
              </w:rPr>
              <w:t>Комунальний заклад</w:t>
            </w:r>
            <w:r w:rsidRPr="00312D49">
              <w:rPr>
                <w:b/>
                <w:sz w:val="28"/>
                <w:szCs w:val="28"/>
              </w:rPr>
              <w:t xml:space="preserve"> «Літинська дитячо-юнацька спортивна школа»</w:t>
            </w:r>
            <w:bookmarkEnd w:id="1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7F59E5" w:rsidRDefault="00AE3692" w:rsidP="006D47EA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7F59E5" w:rsidRDefault="00AE3692" w:rsidP="006D47EA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AE3692" w:rsidRPr="00C22917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Легка атлетика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5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49</w:t>
            </w:r>
          </w:p>
        </w:tc>
      </w:tr>
      <w:tr w:rsidR="00AE3692" w:rsidRPr="00A7769F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Тхеквондо ВТФ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6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60</w:t>
            </w:r>
          </w:p>
        </w:tc>
      </w:tr>
      <w:tr w:rsidR="00AE3692" w:rsidRPr="00A7769F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Футбол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8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128</w:t>
            </w:r>
          </w:p>
        </w:tc>
      </w:tr>
      <w:tr w:rsidR="00AE3692" w:rsidRPr="00A7769F" w:rsidTr="006D47EA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Пауерліфтинг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48</w:t>
            </w:r>
          </w:p>
        </w:tc>
      </w:tr>
      <w:tr w:rsidR="00AE3692" w:rsidRPr="00A7769F" w:rsidTr="006D47EA">
        <w:trPr>
          <w:trHeight w:val="5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b/>
                <w:iCs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312D49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Pr="00312D49">
              <w:rPr>
                <w:b/>
                <w:sz w:val="28"/>
                <w:szCs w:val="28"/>
                <w:lang w:val="uk-UA"/>
              </w:rPr>
              <w:t>23 групи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</w:t>
            </w:r>
            <w:r w:rsidRPr="00312D49">
              <w:rPr>
                <w:b/>
                <w:sz w:val="28"/>
                <w:szCs w:val="28"/>
                <w:lang w:val="uk-UA"/>
              </w:rPr>
              <w:t>285</w:t>
            </w:r>
          </w:p>
        </w:tc>
      </w:tr>
      <w:tr w:rsidR="00AE3692" w:rsidRPr="00A7769F" w:rsidTr="006D47EA">
        <w:trPr>
          <w:trHeight w:val="7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7658DC" w:rsidRDefault="00AE3692" w:rsidP="006D47EA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7658DC">
              <w:rPr>
                <w:sz w:val="28"/>
                <w:szCs w:val="28"/>
              </w:rPr>
              <w:t xml:space="preserve">Комунальний заклад </w:t>
            </w:r>
          </w:p>
          <w:p w:rsidR="00AE3692" w:rsidRPr="00AE3692" w:rsidRDefault="00AE3692" w:rsidP="006D47EA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«Літинська м</w:t>
            </w:r>
            <w:r w:rsidRPr="00A15FBC">
              <w:rPr>
                <w:b/>
                <w:sz w:val="28"/>
                <w:szCs w:val="28"/>
              </w:rPr>
              <w:t>узична школа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93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</w:p>
          <w:p w:rsidR="00AE3692" w:rsidRPr="000E370A" w:rsidRDefault="00315193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B86ED0">
              <w:rPr>
                <w:b/>
                <w:sz w:val="28"/>
                <w:szCs w:val="28"/>
                <w:lang w:val="uk-UA"/>
              </w:rPr>
              <w:t>Підр</w:t>
            </w:r>
            <w:r w:rsidR="00AE3692" w:rsidRPr="000E370A">
              <w:rPr>
                <w:b/>
                <w:sz w:val="28"/>
                <w:szCs w:val="28"/>
                <w:lang w:val="uk-UA"/>
              </w:rPr>
              <w:t>івень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3692" w:rsidRDefault="00AE3692" w:rsidP="006D47EA">
            <w:pPr>
              <w:rPr>
                <w:b/>
                <w:lang w:val="uk-UA"/>
              </w:rPr>
            </w:pPr>
            <w:r w:rsidRPr="000C6D66">
              <w:rPr>
                <w:b/>
                <w:lang w:val="uk-UA"/>
              </w:rPr>
              <w:t>Кількість</w:t>
            </w:r>
          </w:p>
          <w:p w:rsidR="00AE3692" w:rsidRPr="000C6D66" w:rsidRDefault="00AE3692" w:rsidP="006D47EA">
            <w:pPr>
              <w:rPr>
                <w:b/>
                <w:lang w:val="uk-UA"/>
              </w:rPr>
            </w:pPr>
            <w:r w:rsidRPr="000C6D66">
              <w:rPr>
                <w:b/>
                <w:lang w:val="uk-UA"/>
              </w:rPr>
              <w:t>класів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692" w:rsidRDefault="00AE3692" w:rsidP="006D47E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Кількість учнів</w:t>
            </w:r>
          </w:p>
          <w:p w:rsidR="00AE3692" w:rsidRPr="000C6D66" w:rsidRDefault="00AE3692" w:rsidP="006D47EA">
            <w:pPr>
              <w:rPr>
                <w:b/>
                <w:lang w:val="uk-UA"/>
              </w:rPr>
            </w:pPr>
          </w:p>
        </w:tc>
      </w:tr>
      <w:tr w:rsidR="00AE3692" w:rsidRPr="00A7769F" w:rsidTr="006D47EA">
        <w:trPr>
          <w:trHeight w:val="43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692" w:rsidRPr="00323FF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Фортепіанно-струнний</w:t>
            </w:r>
            <w:r w:rsidRPr="00323FF2">
              <w:rPr>
                <w:b/>
                <w:sz w:val="28"/>
                <w:szCs w:val="28"/>
                <w:lang w:val="uk-UA"/>
              </w:rPr>
              <w:t xml:space="preserve"> відділ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  <w:p w:rsidR="00AE3692" w:rsidRPr="00A15FBC" w:rsidRDefault="00AE3692" w:rsidP="006D47EA">
            <w:pPr>
              <w:rPr>
                <w:sz w:val="28"/>
                <w:szCs w:val="28"/>
                <w:lang w:val="uk-UA"/>
              </w:rPr>
            </w:pPr>
            <w:r w:rsidRPr="00A15FBC">
              <w:rPr>
                <w:sz w:val="28"/>
                <w:szCs w:val="28"/>
                <w:lang w:val="uk-UA"/>
              </w:rPr>
              <w:t>Фортепіано</w:t>
            </w:r>
          </w:p>
          <w:p w:rsidR="00AE3692" w:rsidRPr="00A15FBC" w:rsidRDefault="00AE3692" w:rsidP="006D47EA">
            <w:pPr>
              <w:rPr>
                <w:sz w:val="28"/>
                <w:szCs w:val="28"/>
                <w:lang w:val="uk-UA"/>
              </w:rPr>
            </w:pPr>
            <w:r w:rsidRPr="00A15FBC">
              <w:rPr>
                <w:sz w:val="28"/>
                <w:szCs w:val="28"/>
                <w:lang w:val="uk-UA"/>
              </w:rPr>
              <w:t>Скрипка</w:t>
            </w:r>
          </w:p>
          <w:p w:rsidR="00AE3692" w:rsidRPr="00323FF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Народні інструменти:</w:t>
            </w:r>
          </w:p>
          <w:p w:rsidR="00AE3692" w:rsidRPr="00C22917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Сольний спів</w:t>
            </w:r>
          </w:p>
          <w:p w:rsidR="00AE3692" w:rsidRPr="00C22917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Гітара</w:t>
            </w:r>
          </w:p>
          <w:p w:rsidR="00AE3692" w:rsidRPr="00C22917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Баян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Бандура</w:t>
            </w:r>
          </w:p>
          <w:p w:rsidR="00AE3692" w:rsidRDefault="00AE3692" w:rsidP="006D47EA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  <w:r w:rsidRPr="007F2B3F">
              <w:rPr>
                <w:b/>
                <w:iCs/>
                <w:color w:val="000000"/>
                <w:sz w:val="28"/>
                <w:szCs w:val="28"/>
                <w:lang w:val="uk-UA"/>
              </w:rPr>
              <w:t>Теоретичний: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7F2B3F">
              <w:rPr>
                <w:iCs/>
                <w:color w:val="000000"/>
                <w:sz w:val="28"/>
                <w:szCs w:val="28"/>
                <w:lang w:val="uk-UA"/>
              </w:rPr>
              <w:t>Сольфеджіо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Музична грамота/ література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Бесіди про мистецтво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Хор молодший/ старший</w:t>
            </w:r>
          </w:p>
          <w:p w:rsidR="00AE3692" w:rsidRPr="007F2B3F" w:rsidRDefault="00AE3692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Хор-клас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jc w:val="center"/>
              <w:rPr>
                <w:lang w:val="uk-UA"/>
              </w:rPr>
            </w:pPr>
            <w:r w:rsidRPr="00F628F4">
              <w:rPr>
                <w:lang w:val="uk-UA"/>
              </w:rPr>
              <w:t>1-й елементарний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26</w:t>
            </w:r>
          </w:p>
        </w:tc>
      </w:tr>
      <w:tr w:rsidR="00AE3692" w:rsidRPr="00A7769F" w:rsidTr="006D47EA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jc w:val="center"/>
              <w:rPr>
                <w:lang w:val="uk-UA"/>
              </w:rPr>
            </w:pPr>
            <w:r w:rsidRPr="00F628F4">
              <w:rPr>
                <w:lang w:val="uk-UA"/>
              </w:rPr>
              <w:t>2-й елементарний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27</w:t>
            </w:r>
          </w:p>
        </w:tc>
      </w:tr>
      <w:tr w:rsidR="00AE3692" w:rsidRPr="00A7769F" w:rsidTr="006D47EA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F628F4">
              <w:rPr>
                <w:lang w:val="uk-UA"/>
              </w:rPr>
              <w:t>3-й елементарний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21</w:t>
            </w:r>
          </w:p>
        </w:tc>
      </w:tr>
      <w:tr w:rsidR="00AE3692" w:rsidRPr="00A7769F" w:rsidTr="006D47EA">
        <w:trPr>
          <w:trHeight w:val="39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</w:t>
            </w:r>
            <w:r w:rsidRPr="00F628F4">
              <w:rPr>
                <w:lang w:val="uk-UA"/>
              </w:rPr>
              <w:t>-й елементарний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24</w:t>
            </w:r>
          </w:p>
        </w:tc>
      </w:tr>
      <w:tr w:rsidR="00AE3692" w:rsidRPr="00A7769F" w:rsidTr="006D47EA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7F59E5" w:rsidRDefault="00AE3692" w:rsidP="00214492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7F59E5" w:rsidRDefault="00AE3692" w:rsidP="006D47EA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AE3692" w:rsidRPr="00A7769F" w:rsidTr="006D47EA">
        <w:trPr>
          <w:trHeight w:val="51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214492" w:rsidP="00214492">
            <w:pPr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AE3692" w:rsidRPr="00F628F4">
              <w:rPr>
                <w:lang w:val="uk-UA"/>
              </w:rPr>
              <w:t>1-й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AE3692" w:rsidRPr="00A7769F" w:rsidTr="006D47EA">
        <w:trPr>
          <w:trHeight w:val="37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  <w:p w:rsidR="00AE3692" w:rsidRPr="007F59E5" w:rsidRDefault="00AE3692" w:rsidP="006D47EA">
            <w:pPr>
              <w:ind w:left="-281"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</w:t>
            </w:r>
            <w:r w:rsidRPr="00F628F4">
              <w:rPr>
                <w:lang w:val="uk-UA"/>
              </w:rPr>
              <w:t>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AE3692" w:rsidRPr="00A7769F" w:rsidTr="006D47EA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  <w:p w:rsidR="00AE3692" w:rsidRPr="007F59E5" w:rsidRDefault="00AE3692" w:rsidP="006D47EA">
            <w:pPr>
              <w:ind w:left="-281"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</w:t>
            </w:r>
            <w:r w:rsidRPr="00F628F4">
              <w:rPr>
                <w:lang w:val="uk-UA"/>
              </w:rPr>
              <w:t>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</w:tr>
      <w:tr w:rsidR="00AE3692" w:rsidRPr="00A7769F" w:rsidTr="006D47EA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  <w:p w:rsidR="00AE3692" w:rsidRPr="007F59E5" w:rsidRDefault="00AE3692" w:rsidP="006D47EA">
            <w:pPr>
              <w:ind w:left="-281"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</w:t>
            </w:r>
            <w:r w:rsidRPr="00F628F4">
              <w:rPr>
                <w:lang w:val="uk-UA"/>
              </w:rPr>
              <w:t>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AE3692" w:rsidRPr="00A7769F" w:rsidTr="006D47EA">
        <w:trPr>
          <w:trHeight w:val="48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E3692">
              <w:rPr>
                <w:b/>
                <w:sz w:val="28"/>
                <w:szCs w:val="28"/>
                <w:lang w:val="uk-UA"/>
              </w:rPr>
              <w:t>13</w:t>
            </w:r>
            <w:r w:rsidR="00315193">
              <w:rPr>
                <w:b/>
                <w:sz w:val="28"/>
                <w:szCs w:val="28"/>
                <w:lang w:val="uk-UA"/>
              </w:rPr>
              <w:t xml:space="preserve"> кл.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AE3692" w:rsidRDefault="00E472CC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141</w:t>
            </w:r>
            <w:r w:rsidR="00315193">
              <w:rPr>
                <w:b/>
                <w:sz w:val="28"/>
                <w:szCs w:val="28"/>
                <w:lang w:val="uk-UA"/>
              </w:rPr>
              <w:t xml:space="preserve">  уч.</w:t>
            </w:r>
          </w:p>
        </w:tc>
      </w:tr>
    </w:tbl>
    <w:p w:rsidR="00AE3692" w:rsidRDefault="00AE3692" w:rsidP="00AC49FA">
      <w:pPr>
        <w:tabs>
          <w:tab w:val="left" w:pos="3135"/>
        </w:tabs>
        <w:rPr>
          <w:lang w:val="uk-UA"/>
        </w:rPr>
      </w:pPr>
    </w:p>
    <w:sectPr w:rsidR="00AE3692" w:rsidSect="00205BB9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2BE" w:rsidRDefault="005E12BE" w:rsidP="00546FB3">
      <w:r>
        <w:separator/>
      </w:r>
    </w:p>
  </w:endnote>
  <w:endnote w:type="continuationSeparator" w:id="1">
    <w:p w:rsidR="005E12BE" w:rsidRDefault="005E12BE" w:rsidP="00546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2BE" w:rsidRDefault="005E12BE" w:rsidP="00546FB3">
      <w:r>
        <w:separator/>
      </w:r>
    </w:p>
  </w:footnote>
  <w:footnote w:type="continuationSeparator" w:id="1">
    <w:p w:rsidR="005E12BE" w:rsidRDefault="005E12BE" w:rsidP="00546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E2B15"/>
    <w:multiLevelType w:val="hybridMultilevel"/>
    <w:tmpl w:val="F68E6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A48"/>
    <w:rsid w:val="00005B98"/>
    <w:rsid w:val="00016B8D"/>
    <w:rsid w:val="00025B55"/>
    <w:rsid w:val="000342BE"/>
    <w:rsid w:val="00045271"/>
    <w:rsid w:val="0005335A"/>
    <w:rsid w:val="000763F1"/>
    <w:rsid w:val="00082D31"/>
    <w:rsid w:val="00083A1E"/>
    <w:rsid w:val="000B6555"/>
    <w:rsid w:val="000C6D66"/>
    <w:rsid w:val="000E370A"/>
    <w:rsid w:val="000F583B"/>
    <w:rsid w:val="00113AC1"/>
    <w:rsid w:val="00122F9F"/>
    <w:rsid w:val="00132E55"/>
    <w:rsid w:val="00137815"/>
    <w:rsid w:val="00137FE9"/>
    <w:rsid w:val="00146595"/>
    <w:rsid w:val="00183CD0"/>
    <w:rsid w:val="001875BC"/>
    <w:rsid w:val="001A6137"/>
    <w:rsid w:val="001B1365"/>
    <w:rsid w:val="001B3AEB"/>
    <w:rsid w:val="001C0252"/>
    <w:rsid w:val="001C4328"/>
    <w:rsid w:val="001D7761"/>
    <w:rsid w:val="001F50F6"/>
    <w:rsid w:val="00203F2D"/>
    <w:rsid w:val="00204C5E"/>
    <w:rsid w:val="00205BB9"/>
    <w:rsid w:val="00214492"/>
    <w:rsid w:val="00257E9D"/>
    <w:rsid w:val="00267A37"/>
    <w:rsid w:val="00275B99"/>
    <w:rsid w:val="002C0DED"/>
    <w:rsid w:val="002F724D"/>
    <w:rsid w:val="00312D49"/>
    <w:rsid w:val="00315193"/>
    <w:rsid w:val="00323FF2"/>
    <w:rsid w:val="00380D37"/>
    <w:rsid w:val="003C13F5"/>
    <w:rsid w:val="003E0EE4"/>
    <w:rsid w:val="004265AF"/>
    <w:rsid w:val="00464EED"/>
    <w:rsid w:val="00476EEA"/>
    <w:rsid w:val="00482303"/>
    <w:rsid w:val="004B20F5"/>
    <w:rsid w:val="004C5A32"/>
    <w:rsid w:val="004D10B1"/>
    <w:rsid w:val="004D1B00"/>
    <w:rsid w:val="004F58F7"/>
    <w:rsid w:val="00502373"/>
    <w:rsid w:val="00522607"/>
    <w:rsid w:val="00534B89"/>
    <w:rsid w:val="00544614"/>
    <w:rsid w:val="00546FB3"/>
    <w:rsid w:val="00547D33"/>
    <w:rsid w:val="005704F9"/>
    <w:rsid w:val="00572FD8"/>
    <w:rsid w:val="00574381"/>
    <w:rsid w:val="00584EA1"/>
    <w:rsid w:val="005B34AA"/>
    <w:rsid w:val="005B4315"/>
    <w:rsid w:val="005E12BE"/>
    <w:rsid w:val="00634EEA"/>
    <w:rsid w:val="00645742"/>
    <w:rsid w:val="006555C9"/>
    <w:rsid w:val="006D524E"/>
    <w:rsid w:val="006E3BAC"/>
    <w:rsid w:val="006F4645"/>
    <w:rsid w:val="007005EF"/>
    <w:rsid w:val="00702CC5"/>
    <w:rsid w:val="00724494"/>
    <w:rsid w:val="00750269"/>
    <w:rsid w:val="00757B01"/>
    <w:rsid w:val="007658DC"/>
    <w:rsid w:val="00791703"/>
    <w:rsid w:val="007A353E"/>
    <w:rsid w:val="007C4DB3"/>
    <w:rsid w:val="007F1FF4"/>
    <w:rsid w:val="007F2B3F"/>
    <w:rsid w:val="007F59E5"/>
    <w:rsid w:val="00801CE5"/>
    <w:rsid w:val="0081002B"/>
    <w:rsid w:val="00811CD0"/>
    <w:rsid w:val="00836F8F"/>
    <w:rsid w:val="0086131C"/>
    <w:rsid w:val="00867A8D"/>
    <w:rsid w:val="0088315C"/>
    <w:rsid w:val="008A3543"/>
    <w:rsid w:val="008B336E"/>
    <w:rsid w:val="008C3A48"/>
    <w:rsid w:val="008C7C6C"/>
    <w:rsid w:val="008F1BA1"/>
    <w:rsid w:val="00906430"/>
    <w:rsid w:val="009123F4"/>
    <w:rsid w:val="009348B0"/>
    <w:rsid w:val="00946BDF"/>
    <w:rsid w:val="00951DB1"/>
    <w:rsid w:val="0095320D"/>
    <w:rsid w:val="0096022B"/>
    <w:rsid w:val="00970354"/>
    <w:rsid w:val="00977944"/>
    <w:rsid w:val="0098364D"/>
    <w:rsid w:val="00984E7F"/>
    <w:rsid w:val="009B3616"/>
    <w:rsid w:val="009F030C"/>
    <w:rsid w:val="009F375A"/>
    <w:rsid w:val="00A05297"/>
    <w:rsid w:val="00A15FBC"/>
    <w:rsid w:val="00A23FD5"/>
    <w:rsid w:val="00A33260"/>
    <w:rsid w:val="00A72805"/>
    <w:rsid w:val="00A7769F"/>
    <w:rsid w:val="00AB6617"/>
    <w:rsid w:val="00AC3E31"/>
    <w:rsid w:val="00AC49FA"/>
    <w:rsid w:val="00AE3692"/>
    <w:rsid w:val="00B01998"/>
    <w:rsid w:val="00B46E36"/>
    <w:rsid w:val="00B8209D"/>
    <w:rsid w:val="00B86ED0"/>
    <w:rsid w:val="00BB344A"/>
    <w:rsid w:val="00BB3679"/>
    <w:rsid w:val="00BC5B88"/>
    <w:rsid w:val="00BD10CA"/>
    <w:rsid w:val="00BE50FB"/>
    <w:rsid w:val="00BF172A"/>
    <w:rsid w:val="00C009CC"/>
    <w:rsid w:val="00C33756"/>
    <w:rsid w:val="00C34EF9"/>
    <w:rsid w:val="00C4016A"/>
    <w:rsid w:val="00C42814"/>
    <w:rsid w:val="00C563E2"/>
    <w:rsid w:val="00CB6C5D"/>
    <w:rsid w:val="00D2073F"/>
    <w:rsid w:val="00D35AA5"/>
    <w:rsid w:val="00D371EB"/>
    <w:rsid w:val="00D77358"/>
    <w:rsid w:val="00D93A26"/>
    <w:rsid w:val="00DA14E0"/>
    <w:rsid w:val="00DA4203"/>
    <w:rsid w:val="00DA4C1B"/>
    <w:rsid w:val="00DA4F0D"/>
    <w:rsid w:val="00DA58FC"/>
    <w:rsid w:val="00DD0759"/>
    <w:rsid w:val="00DE3D9A"/>
    <w:rsid w:val="00DF0ECF"/>
    <w:rsid w:val="00DF3DE4"/>
    <w:rsid w:val="00E20A97"/>
    <w:rsid w:val="00E26D7F"/>
    <w:rsid w:val="00E427E6"/>
    <w:rsid w:val="00E472CC"/>
    <w:rsid w:val="00E67107"/>
    <w:rsid w:val="00E85CC4"/>
    <w:rsid w:val="00EA48DA"/>
    <w:rsid w:val="00EB3A13"/>
    <w:rsid w:val="00EE1003"/>
    <w:rsid w:val="00F015D4"/>
    <w:rsid w:val="00F14D72"/>
    <w:rsid w:val="00F36FC0"/>
    <w:rsid w:val="00F5340D"/>
    <w:rsid w:val="00F628F4"/>
    <w:rsid w:val="00F6363F"/>
    <w:rsid w:val="00F70BB0"/>
    <w:rsid w:val="00F70D23"/>
    <w:rsid w:val="00FB3736"/>
    <w:rsid w:val="00FB4254"/>
    <w:rsid w:val="00FD1DF2"/>
    <w:rsid w:val="00FF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3A4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8C3A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C3A48"/>
    <w:pPr>
      <w:widowControl w:val="0"/>
      <w:autoSpaceDE w:val="0"/>
      <w:autoSpaceDN w:val="0"/>
      <w:adjustRightInd w:val="0"/>
      <w:spacing w:line="242" w:lineRule="exact"/>
      <w:ind w:firstLine="570"/>
      <w:jc w:val="both"/>
    </w:pPr>
    <w:rPr>
      <w:rFonts w:eastAsia="Calibri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C3A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A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5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546FB3"/>
    <w:pPr>
      <w:spacing w:before="100" w:beforeAutospacing="1" w:after="100" w:afterAutospacing="1"/>
    </w:pPr>
    <w:rPr>
      <w:lang w:val="uk-UA" w:eastAsia="uk-UA"/>
    </w:rPr>
  </w:style>
  <w:style w:type="table" w:styleId="ac">
    <w:name w:val="Table Grid"/>
    <w:basedOn w:val="a1"/>
    <w:uiPriority w:val="59"/>
    <w:rsid w:val="008A354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1F50F6"/>
    <w:pPr>
      <w:jc w:val="center"/>
    </w:pPr>
    <w:rPr>
      <w:sz w:val="28"/>
      <w:lang w:val="uk-UA"/>
    </w:rPr>
  </w:style>
  <w:style w:type="character" w:customStyle="1" w:styleId="ae">
    <w:name w:val="Название Знак"/>
    <w:basedOn w:val="a0"/>
    <w:link w:val="ad"/>
    <w:rsid w:val="001F50F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8793-AB76-4A19-8B88-FA0FD5B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62</cp:revision>
  <cp:lastPrinted>2023-09-11T08:35:00Z</cp:lastPrinted>
  <dcterms:created xsi:type="dcterms:W3CDTF">2021-04-22T14:18:00Z</dcterms:created>
  <dcterms:modified xsi:type="dcterms:W3CDTF">2024-10-25T07:23:00Z</dcterms:modified>
</cp:coreProperties>
</file>